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F650B1" w:rsidP="00F650B1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1D43A8">
              <w:rPr>
                <w:sz w:val="24"/>
                <w:szCs w:val="24"/>
              </w:rPr>
              <w:t>А.Н. Баев</w:t>
            </w:r>
          </w:p>
          <w:p w:rsidR="008E6E58" w:rsidRPr="00D50D69" w:rsidRDefault="008E6E58" w:rsidP="0034187C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</w:t>
            </w:r>
            <w:r w:rsidR="0047204F">
              <w:rPr>
                <w:sz w:val="24"/>
                <w:szCs w:val="24"/>
              </w:rPr>
              <w:t>________</w:t>
            </w:r>
            <w:r w:rsidRPr="00D50D69">
              <w:rPr>
                <w:sz w:val="24"/>
                <w:szCs w:val="24"/>
              </w:rPr>
              <w:t>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34187C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D622E6" w:rsidRPr="00D622E6" w:rsidRDefault="008E6E58" w:rsidP="001D43A8">
      <w:pPr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1D43A8">
        <w:rPr>
          <w:sz w:val="24"/>
          <w:szCs w:val="24"/>
        </w:rPr>
        <w:t>запасных частей</w:t>
      </w:r>
    </w:p>
    <w:p w:rsidR="008E6E58" w:rsidRDefault="00B467F4" w:rsidP="008E6E58">
      <w:pPr>
        <w:spacing w:line="276" w:lineRule="auto"/>
        <w:jc w:val="center"/>
        <w:rPr>
          <w:sz w:val="24"/>
          <w:szCs w:val="24"/>
        </w:rPr>
      </w:pPr>
      <w:r w:rsidRPr="00B467F4">
        <w:rPr>
          <w:sz w:val="24"/>
          <w:szCs w:val="24"/>
        </w:rPr>
        <w:t xml:space="preserve">          </w:t>
      </w:r>
    </w:p>
    <w:p w:rsidR="00B35E3B" w:rsidRPr="00D50D69" w:rsidRDefault="00B35E3B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Pr="002E0421" w:rsidRDefault="002E0421" w:rsidP="002E042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78C5" w:rsidRPr="002E0421">
        <w:rPr>
          <w:sz w:val="24"/>
          <w:szCs w:val="24"/>
        </w:rPr>
        <w:t>П</w:t>
      </w:r>
      <w:r w:rsidR="009A0E9C" w:rsidRPr="002E0421">
        <w:rPr>
          <w:sz w:val="24"/>
          <w:szCs w:val="24"/>
        </w:rPr>
        <w:t>АО «Якутская топливно-энергетическая компания» (</w:t>
      </w:r>
      <w:r w:rsidR="002478C5" w:rsidRPr="002E0421">
        <w:rPr>
          <w:sz w:val="24"/>
          <w:szCs w:val="24"/>
        </w:rPr>
        <w:t>П</w:t>
      </w:r>
      <w:r w:rsidR="009A0E9C" w:rsidRPr="002E0421">
        <w:rPr>
          <w:sz w:val="24"/>
          <w:szCs w:val="24"/>
        </w:rPr>
        <w:t>АО «ЯТЭК»).</w:t>
      </w: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A7299A" w:rsidRPr="00D622E6" w:rsidRDefault="002E1F97" w:rsidP="002E0421">
      <w:pPr>
        <w:ind w:left="928"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Запасные части 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D622E6" w:rsidRPr="00D622E6" w:rsidRDefault="00D622E6" w:rsidP="00D622E6">
      <w:pPr>
        <w:ind w:left="928" w:firstLine="0"/>
        <w:contextualSpacing/>
        <w:rPr>
          <w:b/>
          <w:sz w:val="24"/>
          <w:szCs w:val="24"/>
        </w:rPr>
      </w:pPr>
      <w:r w:rsidRPr="00D622E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Комплектация и смена элементов оборудования </w:t>
      </w: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E9015D" w:rsidRDefault="00E9015D" w:rsidP="00B467F4">
      <w:pPr>
        <w:spacing w:line="276" w:lineRule="auto"/>
        <w:ind w:firstLine="0"/>
        <w:rPr>
          <w:sz w:val="24"/>
          <w:szCs w:val="24"/>
        </w:rPr>
      </w:pPr>
    </w:p>
    <w:p w:rsidR="00D622E6" w:rsidRDefault="00D622E6" w:rsidP="00B467F4">
      <w:pPr>
        <w:spacing w:line="276" w:lineRule="auto"/>
        <w:ind w:firstLine="0"/>
        <w:rPr>
          <w:sz w:val="24"/>
          <w:szCs w:val="24"/>
        </w:rPr>
      </w:pPr>
    </w:p>
    <w:tbl>
      <w:tblPr>
        <w:tblW w:w="9923" w:type="dxa"/>
        <w:tblInd w:w="-10" w:type="dxa"/>
        <w:tblLook w:val="04A0" w:firstRow="1" w:lastRow="0" w:firstColumn="1" w:lastColumn="0" w:noHBand="0" w:noVBand="1"/>
      </w:tblPr>
      <w:tblGrid>
        <w:gridCol w:w="567"/>
        <w:gridCol w:w="3402"/>
        <w:gridCol w:w="4395"/>
        <w:gridCol w:w="708"/>
        <w:gridCol w:w="851"/>
      </w:tblGrid>
      <w:tr w:rsidR="00D622E6" w:rsidRPr="00D622E6" w:rsidTr="00D622E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Опросный лист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D622E6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622E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D622E6" w:rsidRPr="00D622E6" w:rsidTr="00D622E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Балансир в сборе 6303-2918020</w:t>
            </w:r>
          </w:p>
          <w:p w:rsidR="00D622E6" w:rsidRPr="002E0421" w:rsidRDefault="00D622E6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Балансир в сборе (6361Х-2918009)</w:t>
            </w:r>
          </w:p>
          <w:p w:rsidR="00D622E6" w:rsidRPr="002E0421" w:rsidRDefault="00D622E6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1D43A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 xml:space="preserve">Генератор 6582.3701 80А, 6582       </w:t>
            </w:r>
            <w:proofErr w:type="gramStart"/>
            <w:r w:rsidRPr="002E0421">
              <w:rPr>
                <w:rFonts w:cs="Times New Roman"/>
                <w:sz w:val="22"/>
              </w:rPr>
              <w:t>3701000..</w:t>
            </w:r>
            <w:proofErr w:type="gramEnd"/>
            <w:r w:rsidRPr="002E0421">
              <w:rPr>
                <w:rFonts w:cs="Times New Roman"/>
                <w:sz w:val="22"/>
              </w:rPr>
              <w:t>, Запчасти к автомобилям КрАЗ</w:t>
            </w:r>
          </w:p>
          <w:p w:rsidR="00D622E6" w:rsidRPr="002E0421" w:rsidRDefault="00D622E6" w:rsidP="001D43A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Генера</w:t>
            </w:r>
            <w:r w:rsidR="002E0421">
              <w:rPr>
                <w:rFonts w:cs="Times New Roman"/>
                <w:sz w:val="22"/>
              </w:rPr>
              <w:t>тор 6582 3701-03 (45 7371 0611)</w:t>
            </w:r>
          </w:p>
          <w:p w:rsidR="00D622E6" w:rsidRPr="002E0421" w:rsidRDefault="00D622E6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Генератор ЯМЗ238</w:t>
            </w:r>
          </w:p>
          <w:p w:rsidR="00D622E6" w:rsidRPr="002E0421" w:rsidRDefault="00D622E6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1D43A8" w:rsidP="001D43A8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МТЗ-240 генератор 9945.37-1</w:t>
            </w:r>
          </w:p>
          <w:p w:rsidR="00D622E6" w:rsidRPr="002E0421" w:rsidRDefault="00D622E6" w:rsidP="00D622E6">
            <w:pPr>
              <w:spacing w:line="276" w:lineRule="auto"/>
              <w:ind w:firstLine="0"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1D43A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1D43A8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Генератор ЯМЗ238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1D43A8" w:rsidP="00D622E6">
            <w:pPr>
              <w:spacing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Генератор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Гидромуфта 1621017050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гидромуфта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Гидроусилитель руля в сборе 4320-3405010(U)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after="200" w:line="0" w:lineRule="atLeast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Гидроусилитель руля на Газ 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2E6" w:rsidRPr="00D622E6" w:rsidTr="00D622E6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Кардан задний УАЗ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after="200" w:line="0" w:lineRule="atLeast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Кардан задний в сборе газ-33081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22E6" w:rsidRPr="00D622E6" w:rsidTr="00D622E6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Колодка тормозная 700.17.01.417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тормозные колодки на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622E6" w:rsidRPr="00D622E6" w:rsidTr="00D622E6">
        <w:trPr>
          <w:trHeight w:val="77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E6" w:rsidRPr="002E0421" w:rsidRDefault="00C24128" w:rsidP="00D622E6">
            <w:pPr>
              <w:spacing w:after="200"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Комплект прокладок двигателя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after="200" w:line="0" w:lineRule="atLeast"/>
              <w:ind w:firstLine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полный рем комплект прокладок на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622E6" w:rsidRPr="00D622E6" w:rsidTr="00D622E6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E6" w:rsidRPr="002E0421" w:rsidRDefault="00C24128" w:rsidP="00D622E6">
            <w:pPr>
              <w:spacing w:after="200"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Комплект прокладок двигателя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полный рем комплект прокладок на ЯМЗ 238ДЕ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622E6" w:rsidRPr="00D622E6" w:rsidTr="00D622E6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2E6" w:rsidRPr="002E0421" w:rsidRDefault="00C24128" w:rsidP="00C24128">
            <w:pPr>
              <w:tabs>
                <w:tab w:val="left" w:pos="1065"/>
              </w:tabs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proofErr w:type="gramStart"/>
            <w:r w:rsidRPr="002E0421">
              <w:rPr>
                <w:rFonts w:cs="Times New Roman"/>
                <w:sz w:val="22"/>
              </w:rPr>
              <w:t>Крестовина  5320</w:t>
            </w:r>
            <w:proofErr w:type="gramEnd"/>
            <w:r w:rsidRPr="002E0421">
              <w:rPr>
                <w:rFonts w:cs="Times New Roman"/>
                <w:sz w:val="22"/>
              </w:rPr>
              <w:t>-2201025-10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C24128" w:rsidP="00D622E6">
            <w:pPr>
              <w:spacing w:after="200" w:line="0" w:lineRule="atLeast"/>
              <w:ind w:firstLine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крестовина переднего кардана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C24128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Лампа габарита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24 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Лампа габарита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Лампа поворотная 24 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622E6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Лампа приборная УАЗ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E6" w:rsidRPr="002E0421" w:rsidRDefault="00813B9F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лампочки приборные на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D622E6" w:rsidP="00D622E6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2E6" w:rsidRPr="002E0421" w:rsidRDefault="00813B9F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D43A8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3A8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630E2B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№1, 4320-2902101, УРАЛ 55571,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3A8" w:rsidRPr="002E0421" w:rsidRDefault="00630E2B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№1, 4320-2902101,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3A8" w:rsidRPr="002E0421" w:rsidRDefault="00630E2B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43A8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№2, 5557-2902102-01, УРАЛ 55571,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630E2B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№2, 5557-2902102-01,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№3, 55224-2902103, УРАЛ 55571,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630E2B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Лист рессоры №3, 55224-2902103,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Наконечник рулевой тяги УАЗ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2E0421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Рулевые</w:t>
            </w:r>
            <w:r w:rsidR="00E21252" w:rsidRPr="002E0421">
              <w:rPr>
                <w:rFonts w:eastAsia="Times New Roman" w:cs="Times New Roman"/>
                <w:sz w:val="22"/>
                <w:lang w:eastAsia="ru-RU"/>
              </w:rPr>
              <w:t xml:space="preserve"> наконечники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Наконечник цилиндра 4320 М22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Наконечник цилиндра (4322-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3405076)-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Насос водяной (ЯМЗ-236НЕ,238НД3,4,5), 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236  1307010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-Б1, УРАЛ,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Водяной насос Урал 4320 40 (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41)-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Насос гидроусилителя руля, 256Б-3407199-01,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Насос гидроусилителя руля, 256Б-3407199-01,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E21252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Насос топливный высокого давления ТНВД ЯМЗ238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496D17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ТНВД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496D17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8738F1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Осушитель воздуха 432.410.104.0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8738F1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осушитель воздуха на 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УРАЛ  4320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8738F1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3B9F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630E2B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8738F1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Подушка боковой опоры, 4320Я-1001035, УРАЛ 55571, УРАЛ 55571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9F" w:rsidRPr="002E0421" w:rsidRDefault="008738F1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Подушка боковой опоры двигателя (газ-33081) 245-1001035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E21252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B9F" w:rsidRPr="002E0421" w:rsidRDefault="008738F1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361FA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A361FA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Подшипник переднего моста, 6-7815А,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Камаз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6460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A361FA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ступечные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подшибники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361FA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A361FA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Подшипник переднего моста, 6-7815А,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Камаз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6460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A361FA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ступечные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подшибники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на ГАЗ 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361FA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Помпа водяная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Помпа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361FA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Прокладка сетка компрессора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Прокладка с сеткой в сборе (236-1002283)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361FA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Распылитель 236-1112110-Б2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1FA" w:rsidRPr="002E0421" w:rsidRDefault="007876D9" w:rsidP="00D622E6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Распылители на форсунки ЯМЗ 236 335-70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1FA" w:rsidRPr="002E0421" w:rsidRDefault="007876D9" w:rsidP="00D622E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6D9" w:rsidRPr="00D622E6" w:rsidTr="00C6731E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7876D9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Рессора передняя КАМАЗ 55111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7876D9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Передняя рессоры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урал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4320 40 (41)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6D9" w:rsidRPr="00D622E6" w:rsidTr="00C6731E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2E0421" w:rsidP="004354B3">
            <w:pPr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Сальник </w:t>
            </w:r>
            <w:r w:rsidR="007876D9" w:rsidRPr="002E0421">
              <w:rPr>
                <w:rFonts w:cs="Times New Roman"/>
                <w:sz w:val="22"/>
              </w:rPr>
              <w:t>хвостовика 55х82х10х15,6 ГАЗ-53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7876D9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сальник хвостовика заднего моста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6D9" w:rsidRPr="00D622E6" w:rsidTr="00C6731E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4354B3" w:rsidP="004354B3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 xml:space="preserve">Сальник </w:t>
            </w:r>
            <w:r w:rsidR="007876D9" w:rsidRPr="002E0421">
              <w:rPr>
                <w:rFonts w:cs="Times New Roman"/>
                <w:sz w:val="22"/>
              </w:rPr>
              <w:t>хвостовика 55х82х10х15,6 ГАЗ-53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7876D9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сальник хвостовика КПП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Сальник хвостовика 55х82х10х15,6 ГАЗ-53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7876D9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сальник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хвостовикак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РКП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6D9" w:rsidRPr="00D622E6" w:rsidTr="00EA3A83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7876D9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 xml:space="preserve">Стартер 2501.3708.000-40 </w:t>
            </w:r>
            <w:proofErr w:type="spellStart"/>
            <w:r w:rsidRPr="002E0421">
              <w:rPr>
                <w:rFonts w:cs="Times New Roman"/>
                <w:sz w:val="22"/>
              </w:rPr>
              <w:t>с.о</w:t>
            </w:r>
            <w:proofErr w:type="spellEnd"/>
            <w:r w:rsidRPr="002E0421">
              <w:rPr>
                <w:rFonts w:cs="Times New Roman"/>
                <w:sz w:val="22"/>
              </w:rPr>
              <w:t>. /ЯМЗ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7876D9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стартер на ЯМЗ 236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49362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6D9" w:rsidRPr="00D622E6" w:rsidTr="00EA3A83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4354B3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 xml:space="preserve">Стартер 2501.3708.000-40 </w:t>
            </w:r>
            <w:proofErr w:type="spellStart"/>
            <w:r w:rsidRPr="002E0421">
              <w:rPr>
                <w:rFonts w:cs="Times New Roman"/>
                <w:sz w:val="22"/>
              </w:rPr>
              <w:t>с.о</w:t>
            </w:r>
            <w:proofErr w:type="spellEnd"/>
            <w:r w:rsidRPr="002E0421">
              <w:rPr>
                <w:rFonts w:cs="Times New Roman"/>
                <w:sz w:val="22"/>
              </w:rPr>
              <w:t>. /ЯМЗ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4354B3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стартер на ЯМЗ 238</w:t>
            </w:r>
            <w:r w:rsidR="004354B3" w:rsidRPr="002E0421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49362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6D9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2E0421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Стартер 2501.3708-01 45 7375 1469 к АД100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2D1C78" w:rsidP="002E0421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Стартер на ЯМЗ 238</w:t>
            </w:r>
            <w:r w:rsidR="007876D9" w:rsidRPr="002E0421">
              <w:rPr>
                <w:rFonts w:cs="Times New Roman"/>
                <w:sz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49362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6D9" w:rsidRPr="00D622E6" w:rsidTr="00EA3A83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2E0421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Сцепление в сб. (238Н), 238Н       1600010, Запчасти к автомобилям КрАЗ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6D9" w:rsidRPr="002E0421" w:rsidRDefault="007876D9" w:rsidP="002E0421">
            <w:pPr>
              <w:ind w:firstLine="0"/>
              <w:rPr>
                <w:rFonts w:cs="Times New Roman"/>
                <w:sz w:val="22"/>
              </w:rPr>
            </w:pPr>
            <w:r w:rsidRPr="002E0421">
              <w:rPr>
                <w:rFonts w:cs="Times New Roman"/>
                <w:sz w:val="22"/>
              </w:rPr>
              <w:t>Сцепление на УРАЛ 4320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49362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Теплообменник 159ТКГ-1,6-101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Теплообменник жидкостно-масляный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Теплообменник 159ТКГ-1,6-101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Теплообменник жидкостно-масляный ЯМЗ 238ДЕ 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Термостат  ТС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107-1306100-01М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Термостат ТС107-1306100-06 (45 9144 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1038)-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Трубка дренажная 236-1104370 Автодизель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Трубка дренажная в сборе (238-1104370-Б)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Трубка дренажная 236-1104370 Автодизель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трубка дренажная в сборе металлическая ЯМЗ 236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6D9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7876D9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Устройство натяжное (ЯМЗ-7511)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6D9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Устройство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нятяжное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(236-1307155)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76D9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Фильтр воздушный (турбо) Краз-65053 643/110901001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воздушный </w:t>
            </w:r>
            <w:proofErr w:type="spellStart"/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фильт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 на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Фильтр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маслянный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8M0065103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Фильтр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масленный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31512-1017010 МТЗ-240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Форсунка (236НЕ2,7511,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разд.ГБЦ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>), 204 1112010-50.01, КрАЗ,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Форсунки в сборе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Форсунка (236НЕ2,7511,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разд.ГБЦ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>), 204 1112010-50.01, КрАЗ,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МТЗ-240 Форсунки в сборе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Цилиндр тормозной колесный Урал 55571Х-3501040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тормозной цилиндр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Штанга реактивная в 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сборе  4310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-2919012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Реактивная штанга в сборе УРАЛ 4320 40 (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41)-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Клапан электромагнитный КЭМ32-20 7511-32120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КЭМ 32-20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Клапан электромагнитный КЭМ32-20 7511-32120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КЭМ 32-23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Кран быстрого хода АРС.081.02.007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Лампа 24V 10W BA15s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Лампочки на панель приборов КРАЗ-63221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Насос топливный высокого давления к Идель-80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ТНВД КРАЗ-63221 ЯМЗ-238ДЕ2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E223B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Осушитель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осушитель воздуха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трехконтрный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Патрубок приемный 54115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Патрубок приёмный УБМ.015.01.0040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Переключатель коробки (15.1772190) КРАЗ-63221-Идель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Переключатель коробки (15.1772190) КРАЗ-63221-Идель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Помпа водяная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Помпа на краз-63221 ЯМЗ-238ДЕ2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аутригерами 4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гидрораспредилителя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1РММ.10.64-ХЛ1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аутригерами 4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гидрораспредилителя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1РММ.10.64-ХЛ1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домкратами-2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гидрораспределителя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ВЕХ16.64-Г24-НМ-Е-ХЛ1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домкратами-2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гидрораспределителя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ВЕХ16.64-Г24-НМ-Е-ХЛ1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Турбина ТКР 90-14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Турбина двигателя 245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Турбокомпрессор (ЯМЗ236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Н,НЕ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,Б,БЕ) ТКР90 1118010-07, КрАЗ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Тубокомпрессор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на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 ТКР-100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23B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Турбокомпрессор (ЯМЗ236</w:t>
            </w:r>
            <w:proofErr w:type="gramStart"/>
            <w:r w:rsidRPr="002E0421">
              <w:rPr>
                <w:rFonts w:eastAsia="Times New Roman" w:cs="Times New Roman"/>
                <w:sz w:val="22"/>
                <w:lang w:eastAsia="ru-RU"/>
              </w:rPr>
              <w:t>Н,НЕ</w:t>
            </w:r>
            <w:proofErr w:type="gramEnd"/>
            <w:r w:rsidRPr="002E0421">
              <w:rPr>
                <w:rFonts w:eastAsia="Times New Roman" w:cs="Times New Roman"/>
                <w:sz w:val="22"/>
                <w:lang w:eastAsia="ru-RU"/>
              </w:rPr>
              <w:t>,Б,БЕ) ТКР90 1118010-07, КрАЗ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3B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Турбокомпрессор на Урал 4320 ТКР-90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3B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23EE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Фильтр воздушный (турбо) Краз-65053 643/110901001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Воздушный фильтр на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723EE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Фишка по 4 канала из алюминиевого сплава взрывозащищенная КРАЗ-63221-Идель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Фишка по 4 канала из алюминиевого сплава взрывозащищенная КРАЗ-63221-Идель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723EE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2723EE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Форсунка 26 1112010-03, КрАЗ,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3EE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Форсунка на двигатель Д245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турбовый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3EE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7A6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Амортизатор 4320Я-1001029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Амортизатор 4320Я-1001029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B7A6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Вал карданный КРАЗ-63221 от коробки передач в сборе(260-2218010-20)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Вал карданный КРАЗ-63221 от коробки передач в сборе(260-2218010-20) </w:t>
            </w:r>
            <w:proofErr w:type="spellStart"/>
            <w:r w:rsidRPr="002E0421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2E0421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B7A65" w:rsidRPr="00D622E6" w:rsidTr="00D622E6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2E1F97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Втулка балансира 375-2918031-Б УРАЛ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A65" w:rsidRPr="002E0421" w:rsidRDefault="00AB7A65" w:rsidP="007876D9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2E0421">
              <w:rPr>
                <w:rFonts w:eastAsia="Times New Roman" w:cs="Times New Roman"/>
                <w:sz w:val="22"/>
                <w:lang w:eastAsia="ru-RU"/>
              </w:rPr>
              <w:t>Втулка балансира 375-2918031-Б УРАЛ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AB7A65" w:rsidP="007876D9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A65" w:rsidRPr="002E0421" w:rsidRDefault="00AB7A65" w:rsidP="007876D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633A4" w:rsidRPr="00D622E6" w:rsidTr="000064C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>Вал привода вентилятора 236НЕ-1308050-Б (ЯМЗ 238</w:t>
            </w:r>
            <w:proofErr w:type="gramStart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ДИ)  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567BCA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Марка </w:t>
            </w:r>
            <w:r w:rsidRPr="00567BCA">
              <w:rPr>
                <w:rFonts w:eastAsia="Times New Roman" w:cs="Times New Roman"/>
                <w:sz w:val="24"/>
                <w:szCs w:val="24"/>
                <w:lang w:eastAsia="ru-RU"/>
              </w:rPr>
              <w:t>236НЕ-1308050-В3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Длина вала 214 мм. </w:t>
            </w:r>
            <w:proofErr w:type="spellStart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>Проставочная</w:t>
            </w:r>
            <w:proofErr w:type="spellEnd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часть вала между подшипниками 62 мм.</w:t>
            </w:r>
            <w:r>
              <w:t xml:space="preserve"> 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67BCA">
              <w:rPr>
                <w:rFonts w:eastAsia="Times New Roman" w:cs="Times New Roman"/>
                <w:sz w:val="24"/>
                <w:szCs w:val="24"/>
                <w:lang w:eastAsia="ru-RU"/>
              </w:rPr>
              <w:t>Масса 0,868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67BCA">
              <w:rPr>
                <w:rFonts w:eastAsia="Times New Roman" w:cs="Times New Roman"/>
                <w:sz w:val="24"/>
                <w:szCs w:val="24"/>
                <w:lang w:eastAsia="ru-RU"/>
              </w:rPr>
              <w:t>Крыльчатка вентилятора 238-1308012-А4 АД100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1514">
              <w:rPr>
                <w:rFonts w:eastAsia="Times New Roman" w:cs="Times New Roman"/>
                <w:sz w:val="24"/>
                <w:szCs w:val="24"/>
                <w:lang w:eastAsia="ru-RU"/>
              </w:rPr>
              <w:t>(560мм, вн.d-50мм, 6 лопастей)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5795">
              <w:rPr>
                <w:rFonts w:eastAsia="Times New Roman" w:cs="Times New Roman"/>
                <w:sz w:val="24"/>
                <w:szCs w:val="24"/>
                <w:lang w:eastAsia="ru-RU"/>
              </w:rPr>
              <w:t>Насос водяной 238-13070151 (ЯМЗ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F15795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236-1307010-Б(1;2;3)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5795">
              <w:rPr>
                <w:rFonts w:eastAsia="Times New Roman" w:cs="Times New Roman"/>
                <w:sz w:val="24"/>
                <w:szCs w:val="24"/>
                <w:lang w:eastAsia="ru-RU"/>
              </w:rPr>
              <w:t>Насос водяной ЯМЗ 236 нового образца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в сборе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Подшипник КРАЗ 6-203А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размер 17x40x12</w:t>
            </w:r>
          </w:p>
          <w:p w:rsidR="006633A4" w:rsidRPr="007D2531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внутренний диаметр d= 17мм.</w:t>
            </w:r>
          </w:p>
          <w:p w:rsidR="006633A4" w:rsidRPr="007D2531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внешний диаметр D= 40мм.</w:t>
            </w:r>
          </w:p>
          <w:p w:rsidR="006633A4" w:rsidRPr="007D2531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ширина B= 12мм.</w:t>
            </w:r>
          </w:p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вес 0,06 кг.</w:t>
            </w:r>
          </w:p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ГОСТ 520-89</w:t>
            </w:r>
          </w:p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ТУ 37.006.021-91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531">
              <w:rPr>
                <w:rFonts w:eastAsia="Times New Roman" w:cs="Times New Roman"/>
                <w:sz w:val="24"/>
                <w:szCs w:val="24"/>
                <w:lang w:eastAsia="ru-RU"/>
              </w:rPr>
              <w:t>ТУ 37.006.021-86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Привод вентилятора ЯМЗ -238 </w:t>
            </w:r>
            <w:proofErr w:type="gramStart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( бабочка</w:t>
            </w:r>
            <w:proofErr w:type="gramEnd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2727D2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Привод вентилятора 236НЕ-1308011-Е2 неотключаемый. Имеет упругую муфту, вал, без </w:t>
            </w:r>
            <w:proofErr w:type="spellStart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проставочной</w:t>
            </w:r>
            <w:proofErr w:type="spellEnd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втулки между шкивом и муфтой, шкив под ремень генератора - диаметр 124 мм. Длина вала 214 мм. </w:t>
            </w:r>
            <w:proofErr w:type="spellStart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Проставочная</w:t>
            </w:r>
            <w:proofErr w:type="spellEnd"/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часть вала между подшипниками 62 мм.</w:t>
            </w:r>
          </w:p>
          <w:p w:rsidR="006633A4" w:rsidRPr="00E9015D" w:rsidRDefault="006633A4" w:rsidP="006633A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Масса: 6,6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727D2"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Распределительный вал на ВАЗ 21213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3801FC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01FC">
              <w:rPr>
                <w:rFonts w:eastAsia="Times New Roman" w:cs="Times New Roman"/>
                <w:sz w:val="24"/>
                <w:szCs w:val="24"/>
                <w:lang w:eastAsia="ru-RU"/>
              </w:rPr>
              <w:t>в сборе с постелью</w:t>
            </w:r>
          </w:p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801FC">
              <w:rPr>
                <w:rFonts w:eastAsia="Times New Roman" w:cs="Times New Roman"/>
                <w:sz w:val="24"/>
                <w:szCs w:val="24"/>
                <w:lang w:eastAsia="ru-RU"/>
              </w:rPr>
              <w:t>21213-1006008 -00, без рокеров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Вес- 3,6кг; длина- 410мм; ширина- 90мм; высота- 70мм.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Чугунный, литой, вращается на пяти опорах в алюминиевом литом корпусе подшипников, установленном на головке цилиндров. От осевых перемещений удерживается упорным фланцем, помещенным в проточке передней опорной шейки вала.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239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Устройство натяжное </w:t>
            </w:r>
            <w:proofErr w:type="gramStart"/>
            <w:r w:rsidRPr="0042397D">
              <w:rPr>
                <w:rFonts w:eastAsia="Times New Roman" w:cs="Times New Roman"/>
                <w:sz w:val="24"/>
                <w:szCs w:val="24"/>
                <w:lang w:eastAsia="ru-RU"/>
              </w:rPr>
              <w:t>( водяного</w:t>
            </w:r>
            <w:proofErr w:type="gramEnd"/>
            <w:r w:rsidRPr="004239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насоса) 236-1307155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236-1307155</w:t>
            </w:r>
          </w:p>
          <w:p w:rsidR="006633A4" w:rsidRPr="006F0C05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Длина- </w:t>
            </w: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0.18 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6633A4" w:rsidRPr="006F0C05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Ширина- </w:t>
            </w: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0.15 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6633A4" w:rsidRPr="006F0C05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Высота- </w:t>
            </w: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0.12 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Вес- </w:t>
            </w: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2.74 кг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F0C05">
              <w:rPr>
                <w:rFonts w:eastAsia="Times New Roman" w:cs="Times New Roman"/>
                <w:sz w:val="24"/>
                <w:szCs w:val="24"/>
                <w:lang w:eastAsia="ru-RU"/>
              </w:rPr>
              <w:t>Фильтр масляный ВАЗ-21213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0E479B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Высота [мм]: 96 мм</w:t>
            </w:r>
          </w:p>
          <w:p w:rsidR="006633A4" w:rsidRPr="000E479B" w:rsidRDefault="006633A4" w:rsidP="006633A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Диаметр прокладки [мм]: 72 мм</w:t>
            </w:r>
          </w:p>
          <w:p w:rsidR="006633A4" w:rsidRDefault="006633A4" w:rsidP="006633A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Соединительная резьба: 3/4-16UNF-2B</w:t>
            </w:r>
          </w:p>
          <w:p w:rsidR="006633A4" w:rsidRPr="000E479B" w:rsidRDefault="006633A4" w:rsidP="006633A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Диаметр корпуса [мм]: 93,2 мм</w:t>
            </w:r>
          </w:p>
          <w:p w:rsidR="006633A4" w:rsidRPr="000E479B" w:rsidRDefault="006633A4" w:rsidP="006633A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Исполнение фильтра: Накручиваемый фильтр</w:t>
            </w:r>
          </w:p>
          <w:p w:rsidR="006633A4" w:rsidRPr="00E9015D" w:rsidRDefault="006633A4" w:rsidP="006633A4">
            <w:pPr>
              <w:spacing w:before="30" w:after="30" w:line="240" w:lineRule="auto"/>
              <w:ind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E479B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Внутренний диаметр 2 (мм): 62 мм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633A4" w:rsidRPr="00D622E6" w:rsidTr="006633A4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>Вал привода вентилятора 236НЕ-1308050-Б (ЯМЗ 238</w:t>
            </w:r>
            <w:proofErr w:type="gramStart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ДИ)  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3A4" w:rsidRPr="00567BCA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Марка </w:t>
            </w:r>
            <w:r w:rsidRPr="00567BCA">
              <w:rPr>
                <w:rFonts w:eastAsia="Times New Roman" w:cs="Times New Roman"/>
                <w:sz w:val="24"/>
                <w:szCs w:val="24"/>
                <w:lang w:eastAsia="ru-RU"/>
              </w:rPr>
              <w:t>236НЕ-1308050-В3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Длина вала 214 мм. </w:t>
            </w:r>
            <w:proofErr w:type="spellStart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>Проставочная</w:t>
            </w:r>
            <w:proofErr w:type="spellEnd"/>
            <w:r w:rsidRPr="00B95A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часть вала между подшипниками 62 мм.</w:t>
            </w:r>
            <w:r>
              <w:t xml:space="preserve"> </w:t>
            </w:r>
          </w:p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67BCA">
              <w:rPr>
                <w:rFonts w:eastAsia="Times New Roman" w:cs="Times New Roman"/>
                <w:sz w:val="24"/>
                <w:szCs w:val="24"/>
                <w:lang w:eastAsia="ru-RU"/>
              </w:rPr>
              <w:t>Масса 0,868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2E0421" w:rsidRDefault="006633A4" w:rsidP="006633A4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E0421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A4" w:rsidRPr="00E9015D" w:rsidRDefault="006633A4" w:rsidP="006633A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622E6" w:rsidRDefault="00D622E6" w:rsidP="00B467F4">
      <w:pPr>
        <w:spacing w:line="276" w:lineRule="auto"/>
        <w:ind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D8599D" w:rsidRDefault="00D8599D" w:rsidP="00D8599D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</w:t>
      </w:r>
      <w:r w:rsidRPr="00D8599D">
        <w:rPr>
          <w:sz w:val="24"/>
          <w:szCs w:val="24"/>
        </w:rPr>
        <w:t>квивалент не предусмотрен в связи с закупкой запасных частей и расходных материалов к машинам и оборудованию, используемым заказчиком</w:t>
      </w:r>
      <w:r>
        <w:rPr>
          <w:sz w:val="24"/>
          <w:szCs w:val="24"/>
        </w:rPr>
        <w:t>;</w:t>
      </w:r>
      <w:bookmarkStart w:id="0" w:name="_GoBack"/>
      <w:bookmarkEnd w:id="0"/>
    </w:p>
    <w:p w:rsidR="004658D6" w:rsidRDefault="00BA05F5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>
        <w:rPr>
          <w:sz w:val="24"/>
          <w:szCs w:val="24"/>
        </w:rPr>
        <w:t xml:space="preserve"> </w:t>
      </w:r>
      <w:r w:rsidR="004658D6" w:rsidRPr="004658D6">
        <w:rPr>
          <w:sz w:val="24"/>
          <w:szCs w:val="24"/>
        </w:rPr>
        <w:t>техническое описание,</w:t>
      </w:r>
      <w:r>
        <w:rPr>
          <w:sz w:val="24"/>
          <w:szCs w:val="24"/>
        </w:rPr>
        <w:t xml:space="preserve"> руководство по эксплуатации,</w:t>
      </w:r>
      <w:r w:rsidR="004658D6"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 w:rsidR="004658D6"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 xml:space="preserve">нального </w:t>
      </w:r>
      <w:r w:rsidR="002E0421">
        <w:rPr>
          <w:sz w:val="24"/>
          <w:szCs w:val="24"/>
        </w:rPr>
        <w:t>производства, год</w:t>
      </w:r>
      <w:r w:rsidR="00BA05F5">
        <w:rPr>
          <w:sz w:val="24"/>
          <w:szCs w:val="24"/>
        </w:rPr>
        <w:t xml:space="preserve">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B21E2B" w:rsidRPr="00B467F4" w:rsidRDefault="004658D6" w:rsidP="00B467F4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8338EE" w:rsidRPr="00D50D69" w:rsidRDefault="008338EE" w:rsidP="0034187C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58"/>
    <w:rsid w:val="00003DD6"/>
    <w:rsid w:val="0007357A"/>
    <w:rsid w:val="00083060"/>
    <w:rsid w:val="000C59D8"/>
    <w:rsid w:val="00101A3E"/>
    <w:rsid w:val="001361BD"/>
    <w:rsid w:val="00176DF8"/>
    <w:rsid w:val="001D43A8"/>
    <w:rsid w:val="00206490"/>
    <w:rsid w:val="00217F4A"/>
    <w:rsid w:val="00232C63"/>
    <w:rsid w:val="002478C5"/>
    <w:rsid w:val="002501C2"/>
    <w:rsid w:val="002723EE"/>
    <w:rsid w:val="00291BDC"/>
    <w:rsid w:val="002C6F7F"/>
    <w:rsid w:val="002D1C78"/>
    <w:rsid w:val="002E0421"/>
    <w:rsid w:val="002E1F97"/>
    <w:rsid w:val="002F6F91"/>
    <w:rsid w:val="0034187C"/>
    <w:rsid w:val="00390270"/>
    <w:rsid w:val="003914E5"/>
    <w:rsid w:val="003A4702"/>
    <w:rsid w:val="003B0C85"/>
    <w:rsid w:val="003B1A9B"/>
    <w:rsid w:val="003D12F8"/>
    <w:rsid w:val="003D3618"/>
    <w:rsid w:val="003E6246"/>
    <w:rsid w:val="004256E8"/>
    <w:rsid w:val="004354B3"/>
    <w:rsid w:val="00447C19"/>
    <w:rsid w:val="004546EC"/>
    <w:rsid w:val="004658D6"/>
    <w:rsid w:val="0047204F"/>
    <w:rsid w:val="004914BF"/>
    <w:rsid w:val="0049362E"/>
    <w:rsid w:val="00496D17"/>
    <w:rsid w:val="00497138"/>
    <w:rsid w:val="004B01FF"/>
    <w:rsid w:val="004C0705"/>
    <w:rsid w:val="004D4C7C"/>
    <w:rsid w:val="00506461"/>
    <w:rsid w:val="00515FAF"/>
    <w:rsid w:val="005302E1"/>
    <w:rsid w:val="00583FAC"/>
    <w:rsid w:val="00591815"/>
    <w:rsid w:val="00630E2B"/>
    <w:rsid w:val="0065534F"/>
    <w:rsid w:val="00657FD0"/>
    <w:rsid w:val="006633A4"/>
    <w:rsid w:val="00693950"/>
    <w:rsid w:val="00697EBF"/>
    <w:rsid w:val="006D48F8"/>
    <w:rsid w:val="0073277D"/>
    <w:rsid w:val="007876D9"/>
    <w:rsid w:val="00792227"/>
    <w:rsid w:val="007A163E"/>
    <w:rsid w:val="007B08C1"/>
    <w:rsid w:val="007D410A"/>
    <w:rsid w:val="007E0B19"/>
    <w:rsid w:val="0080585D"/>
    <w:rsid w:val="00813B9F"/>
    <w:rsid w:val="0082121D"/>
    <w:rsid w:val="008338EE"/>
    <w:rsid w:val="008738F1"/>
    <w:rsid w:val="00880295"/>
    <w:rsid w:val="00896C0F"/>
    <w:rsid w:val="008D4465"/>
    <w:rsid w:val="008E0BF3"/>
    <w:rsid w:val="008E6E58"/>
    <w:rsid w:val="0092594C"/>
    <w:rsid w:val="009514B0"/>
    <w:rsid w:val="00957ED3"/>
    <w:rsid w:val="00984380"/>
    <w:rsid w:val="00986A37"/>
    <w:rsid w:val="00990BE8"/>
    <w:rsid w:val="0099530F"/>
    <w:rsid w:val="009A0E9C"/>
    <w:rsid w:val="009C2305"/>
    <w:rsid w:val="009C4BD7"/>
    <w:rsid w:val="009E6E91"/>
    <w:rsid w:val="00A361FA"/>
    <w:rsid w:val="00A373E5"/>
    <w:rsid w:val="00A40438"/>
    <w:rsid w:val="00A44BF0"/>
    <w:rsid w:val="00A476CE"/>
    <w:rsid w:val="00A543F3"/>
    <w:rsid w:val="00A57A72"/>
    <w:rsid w:val="00A7299A"/>
    <w:rsid w:val="00A87210"/>
    <w:rsid w:val="00AA1316"/>
    <w:rsid w:val="00AB7A65"/>
    <w:rsid w:val="00AD6CE1"/>
    <w:rsid w:val="00B21E2B"/>
    <w:rsid w:val="00B33925"/>
    <w:rsid w:val="00B35E3B"/>
    <w:rsid w:val="00B42324"/>
    <w:rsid w:val="00B43140"/>
    <w:rsid w:val="00B467F4"/>
    <w:rsid w:val="00B50E88"/>
    <w:rsid w:val="00B556CE"/>
    <w:rsid w:val="00BA05F5"/>
    <w:rsid w:val="00BC45FF"/>
    <w:rsid w:val="00C24128"/>
    <w:rsid w:val="00C542DC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622E6"/>
    <w:rsid w:val="00D83851"/>
    <w:rsid w:val="00D8599D"/>
    <w:rsid w:val="00DC4E19"/>
    <w:rsid w:val="00E21252"/>
    <w:rsid w:val="00E223B5"/>
    <w:rsid w:val="00E435C3"/>
    <w:rsid w:val="00E5756C"/>
    <w:rsid w:val="00E9015D"/>
    <w:rsid w:val="00E96CA4"/>
    <w:rsid w:val="00EC7E04"/>
    <w:rsid w:val="00F02929"/>
    <w:rsid w:val="00F16041"/>
    <w:rsid w:val="00F21D03"/>
    <w:rsid w:val="00F650B1"/>
    <w:rsid w:val="00F85259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344BB-0EB9-4B0D-A856-1BC9D86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Михайлов Анатолий Васильевич</cp:lastModifiedBy>
  <cp:revision>4</cp:revision>
  <cp:lastPrinted>2020-03-23T01:56:00Z</cp:lastPrinted>
  <dcterms:created xsi:type="dcterms:W3CDTF">2020-04-30T05:15:00Z</dcterms:created>
  <dcterms:modified xsi:type="dcterms:W3CDTF">2020-05-07T13:07:00Z</dcterms:modified>
</cp:coreProperties>
</file>